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23"/>
      </w:tblGrid>
      <w:tr w:rsidR="000B6A98" w:rsidRPr="00916F72" w14:paraId="24062553" w14:textId="77777777" w:rsidTr="00BC4D0A">
        <w:tc>
          <w:tcPr>
            <w:tcW w:w="8505" w:type="dxa"/>
            <w:tcBorders>
              <w:bottom w:val="single" w:sz="4" w:space="0" w:color="auto"/>
            </w:tcBorders>
          </w:tcPr>
          <w:p w14:paraId="19C5EB8B" w14:textId="01A90087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58E9FFC6" w14:textId="669B1F4C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fakulteto</w:t>
            </w:r>
          </w:p>
        </w:tc>
      </w:tr>
    </w:tbl>
    <w:p w14:paraId="08A1E856" w14:textId="5D727C91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3"/>
        <w:gridCol w:w="1910"/>
        <w:gridCol w:w="562"/>
        <w:gridCol w:w="1275"/>
      </w:tblGrid>
      <w:tr w:rsidR="000143F6" w:rsidRPr="00916F72" w14:paraId="31EA9688" w14:textId="4B64FFF6" w:rsidTr="000143F6">
        <w:tc>
          <w:tcPr>
            <w:tcW w:w="6033" w:type="dxa"/>
            <w:tcBorders>
              <w:bottom w:val="single" w:sz="4" w:space="0" w:color="auto"/>
            </w:tcBorders>
          </w:tcPr>
          <w:p w14:paraId="396FBAC9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14:paraId="0E5D71FC" w14:textId="3FD476D9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studijų programos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60274A4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CBC6A03" w14:textId="2B823018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kurso</w:t>
            </w:r>
          </w:p>
        </w:tc>
      </w:tr>
    </w:tbl>
    <w:p w14:paraId="7A7C402B" w14:textId="6713E999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1985"/>
        <w:gridCol w:w="284"/>
        <w:gridCol w:w="4960"/>
      </w:tblGrid>
      <w:tr w:rsidR="000143F6" w:rsidRPr="00916F72" w14:paraId="1C102D90" w14:textId="5E5241A9" w:rsidTr="00302429">
        <w:trPr>
          <w:trHeight w:val="80"/>
        </w:trPr>
        <w:tc>
          <w:tcPr>
            <w:tcW w:w="2127" w:type="dxa"/>
            <w:tcBorders>
              <w:bottom w:val="single" w:sz="4" w:space="0" w:color="auto"/>
            </w:tcBorders>
          </w:tcPr>
          <w:p w14:paraId="25FAA81D" w14:textId="5C9BD683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FDAFBB" w14:textId="77777777" w:rsidR="000143F6" w:rsidRPr="00706E4B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B0ED5F" w14:textId="41D57975" w:rsidR="000143F6" w:rsidRPr="00030647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47">
              <w:rPr>
                <w:rFonts w:ascii="Times New Roman" w:hAnsi="Times New Roman" w:cs="Times New Roman"/>
                <w:sz w:val="20"/>
                <w:szCs w:val="20"/>
              </w:rPr>
              <w:t>nuolatinės, ištęstinės</w:t>
            </w:r>
          </w:p>
        </w:tc>
        <w:tc>
          <w:tcPr>
            <w:tcW w:w="284" w:type="dxa"/>
          </w:tcPr>
          <w:p w14:paraId="45EC3E45" w14:textId="77777777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14ADCF68" w14:textId="3377282C" w:rsidR="000143F6" w:rsidRPr="00D8182C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>bakalauro, magistrantūros, vientisųjų</w:t>
            </w:r>
            <w:r w:rsidR="001E2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 xml:space="preserve">studijų </w:t>
            </w:r>
          </w:p>
        </w:tc>
      </w:tr>
    </w:tbl>
    <w:p w14:paraId="01F581B4" w14:textId="2AE9201F" w:rsidR="000B6A98" w:rsidRPr="00916F72" w:rsidRDefault="002D5054" w:rsidP="000B6A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92EA9">
        <w:rPr>
          <w:rFonts w:ascii="Times New Roman" w:hAnsi="Times New Roman" w:cs="Times New Roman"/>
          <w:sz w:val="20"/>
          <w:szCs w:val="20"/>
        </w:rPr>
        <w:t xml:space="preserve"> </w:t>
      </w:r>
      <w:r w:rsidR="007A77FA">
        <w:rPr>
          <w:rFonts w:ascii="Times New Roman" w:hAnsi="Times New Roman" w:cs="Times New Roman"/>
          <w:sz w:val="16"/>
          <w:szCs w:val="16"/>
        </w:rPr>
        <w:t>(</w:t>
      </w:r>
      <w:r w:rsidR="008714C8">
        <w:rPr>
          <w:rFonts w:ascii="Times New Roman" w:hAnsi="Times New Roman" w:cs="Times New Roman"/>
          <w:sz w:val="16"/>
          <w:szCs w:val="16"/>
        </w:rPr>
        <w:t xml:space="preserve">VF, VNF, VNF ST, </w:t>
      </w:r>
      <w:r w:rsidR="007A77FA">
        <w:rPr>
          <w:rFonts w:ascii="Times New Roman" w:hAnsi="Times New Roman" w:cs="Times New Roman"/>
          <w:sz w:val="16"/>
          <w:szCs w:val="16"/>
        </w:rPr>
        <w:t>TF, KT)</w:t>
      </w:r>
      <w:r w:rsidR="005D1C2F">
        <w:rPr>
          <w:rStyle w:val="FootnoteReference"/>
          <w:rFonts w:ascii="Times New Roman" w:hAnsi="Times New Roman" w:cs="Times New Roman"/>
          <w:sz w:val="16"/>
          <w:szCs w:val="16"/>
        </w:rPr>
        <w:footnoteReference w:id="1"/>
      </w:r>
      <w:r w:rsidR="00D8182C">
        <w:rPr>
          <w:rFonts w:ascii="Times New Roman" w:hAnsi="Times New Roman" w:cs="Times New Roman"/>
          <w:sz w:val="20"/>
          <w:szCs w:val="20"/>
        </w:rPr>
        <w:tab/>
      </w:r>
      <w:r w:rsidR="00C2271D" w:rsidRPr="001333D8">
        <w:rPr>
          <w:rFonts w:ascii="Times New Roman" w:hAnsi="Times New Roman" w:cs="Times New Roman"/>
          <w:sz w:val="16"/>
          <w:szCs w:val="16"/>
        </w:rPr>
        <w:t>(</w:t>
      </w:r>
      <w:r w:rsidR="001333D8" w:rsidRPr="001333D8">
        <w:rPr>
          <w:rFonts w:ascii="Times New Roman" w:hAnsi="Times New Roman" w:cs="Times New Roman"/>
          <w:sz w:val="16"/>
          <w:szCs w:val="16"/>
        </w:rPr>
        <w:t>netinkamą išbraukti</w:t>
      </w:r>
      <w:r w:rsidR="000B6A98" w:rsidRPr="001333D8">
        <w:rPr>
          <w:rFonts w:ascii="Times New Roman" w:hAnsi="Times New Roman" w:cs="Times New Roman"/>
          <w:sz w:val="16"/>
          <w:szCs w:val="16"/>
        </w:rPr>
        <w:t>)</w:t>
      </w:r>
      <w:r w:rsidR="00BC4D0A" w:rsidRPr="00916F72">
        <w:rPr>
          <w:rFonts w:ascii="Times New Roman" w:hAnsi="Times New Roman" w:cs="Times New Roman"/>
          <w:sz w:val="20"/>
          <w:szCs w:val="20"/>
        </w:rPr>
        <w:tab/>
      </w:r>
      <w:r w:rsidR="000B6A98" w:rsidRPr="00916F72">
        <w:rPr>
          <w:rFonts w:ascii="Times New Roman" w:hAnsi="Times New Roman" w:cs="Times New Roman"/>
          <w:sz w:val="20"/>
          <w:szCs w:val="20"/>
        </w:rPr>
        <w:t>(</w:t>
      </w:r>
      <w:r w:rsidR="00FC27EE">
        <w:rPr>
          <w:rFonts w:ascii="Times New Roman" w:hAnsi="Times New Roman" w:cs="Times New Roman"/>
          <w:sz w:val="16"/>
          <w:szCs w:val="16"/>
        </w:rPr>
        <w:t>netinkamus</w:t>
      </w:r>
      <w:r w:rsidR="00ED135F">
        <w:rPr>
          <w:rFonts w:ascii="Times New Roman" w:hAnsi="Times New Roman" w:cs="Times New Roman"/>
          <w:sz w:val="16"/>
          <w:szCs w:val="16"/>
        </w:rPr>
        <w:t xml:space="preserve"> </w:t>
      </w:r>
      <w:r w:rsidR="00FC27EE">
        <w:rPr>
          <w:rFonts w:ascii="Times New Roman" w:hAnsi="Times New Roman" w:cs="Times New Roman"/>
          <w:sz w:val="16"/>
          <w:szCs w:val="16"/>
        </w:rPr>
        <w:t>išbraukti</w:t>
      </w:r>
      <w:r w:rsidR="00155E0A" w:rsidRPr="00916F72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91"/>
        <w:gridCol w:w="3209"/>
        <w:gridCol w:w="3210"/>
      </w:tblGrid>
      <w:tr w:rsidR="00BC4512" w:rsidRPr="00916F72" w14:paraId="0D9AA19F" w14:textId="77777777" w:rsidTr="009772BA">
        <w:tc>
          <w:tcPr>
            <w:tcW w:w="1418" w:type="dxa"/>
          </w:tcPr>
          <w:p w14:paraId="225A731C" w14:textId="77777777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E4B">
              <w:rPr>
                <w:rFonts w:ascii="Times New Roman" w:hAnsi="Times New Roman" w:cs="Times New Roman"/>
              </w:rPr>
              <w:t>studentas (-ė)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</w:tcPr>
          <w:p w14:paraId="3125AE40" w14:textId="4D251319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50" w:rsidRPr="00916F72" w14:paraId="0F90CD11" w14:textId="77777777" w:rsidTr="009772BA">
        <w:tc>
          <w:tcPr>
            <w:tcW w:w="1418" w:type="dxa"/>
            <w:tcBorders>
              <w:bottom w:val="nil"/>
            </w:tcBorders>
          </w:tcPr>
          <w:p w14:paraId="7306A45F" w14:textId="77777777" w:rsidR="00FF6250" w:rsidRPr="00706E4B" w:rsidRDefault="00FF6250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bottom w:val="nil"/>
            </w:tcBorders>
          </w:tcPr>
          <w:p w14:paraId="60DCBECE" w14:textId="5243DE1F" w:rsidR="00FF6250" w:rsidRPr="00916F72" w:rsidRDefault="00FF6250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</w:tr>
      <w:tr w:rsidR="009772BA" w:rsidRPr="00916F72" w14:paraId="151EBDAA" w14:textId="77777777" w:rsidTr="009772BA">
        <w:trPr>
          <w:trHeight w:val="315"/>
        </w:trPr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14:paraId="58B3D67F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0638B350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4191E584" w14:textId="19B53B62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BA" w:rsidRPr="00A7039B" w14:paraId="7F82F467" w14:textId="77777777" w:rsidTr="009772BA">
        <w:trPr>
          <w:trHeight w:val="315"/>
        </w:trPr>
        <w:tc>
          <w:tcPr>
            <w:tcW w:w="3209" w:type="dxa"/>
            <w:gridSpan w:val="2"/>
            <w:tcBorders>
              <w:top w:val="single" w:sz="4" w:space="0" w:color="auto"/>
              <w:bottom w:val="nil"/>
            </w:tcBorders>
          </w:tcPr>
          <w:p w14:paraId="29216F83" w14:textId="60B992E7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E067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tudento reg</w:t>
            </w:r>
            <w:r w:rsidR="00EE0679">
              <w:rPr>
                <w:rFonts w:ascii="Times New Roman" w:hAnsi="Times New Roman" w:cs="Times New Roman"/>
                <w:sz w:val="16"/>
                <w:szCs w:val="16"/>
              </w:rPr>
              <w:t xml:space="preserve">istracijos 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Nr.)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02BFB914" w14:textId="2312013B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telefonas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102BE87E" w14:textId="3686AED5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El. pašto adresas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1BD16BB9" w14:textId="77777777" w:rsidR="000C4062" w:rsidRDefault="000C4062" w:rsidP="009D0E9F">
      <w:pPr>
        <w:spacing w:after="0"/>
        <w:rPr>
          <w:rFonts w:ascii="Times New Roman" w:hAnsi="Times New Roman" w:cs="Times New Roman"/>
        </w:rPr>
      </w:pPr>
    </w:p>
    <w:p w14:paraId="2A19D000" w14:textId="282B2FB1" w:rsidR="00155E0A" w:rsidRPr="000C4062" w:rsidRDefault="00155E0A" w:rsidP="009D0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062">
        <w:rPr>
          <w:rFonts w:ascii="Times New Roman" w:hAnsi="Times New Roman" w:cs="Times New Roman"/>
          <w:sz w:val="24"/>
          <w:szCs w:val="24"/>
        </w:rPr>
        <w:t>Vytauto Didžiojo universiteto</w:t>
      </w:r>
    </w:p>
    <w:p w14:paraId="2EA0DD6D" w14:textId="481E65FD" w:rsidR="00BC4D0A" w:rsidRPr="000C4062" w:rsidRDefault="00155E0A" w:rsidP="009D0E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sz w:val="24"/>
          <w:szCs w:val="24"/>
        </w:rPr>
        <w:t xml:space="preserve">Rektoriui </w:t>
      </w:r>
    </w:p>
    <w:p w14:paraId="513B86F5" w14:textId="39AA9D68" w:rsidR="00BC4D0A" w:rsidRPr="000C4062" w:rsidRDefault="00BC4D0A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062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17EEA" w14:paraId="4D293463" w14:textId="77777777" w:rsidTr="00617EEA">
        <w:trPr>
          <w:jc w:val="center"/>
        </w:trPr>
        <w:tc>
          <w:tcPr>
            <w:tcW w:w="6804" w:type="dxa"/>
          </w:tcPr>
          <w:p w14:paraId="6985CD7D" w14:textId="4AFD7723" w:rsidR="00617EEA" w:rsidRDefault="00617EEA" w:rsidP="00617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DĖL </w:t>
            </w:r>
          </w:p>
        </w:tc>
      </w:tr>
    </w:tbl>
    <w:p w14:paraId="616564FD" w14:textId="58D944D2" w:rsidR="00B00F56" w:rsidRPr="000C4062" w:rsidRDefault="00B00F56" w:rsidP="009D0E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</w:tblGrid>
      <w:tr w:rsidR="005D2051" w:rsidRPr="00916F72" w14:paraId="75AC78F7" w14:textId="77777777" w:rsidTr="005D2051">
        <w:tc>
          <w:tcPr>
            <w:tcW w:w="2415" w:type="dxa"/>
            <w:tcBorders>
              <w:bottom w:val="single" w:sz="4" w:space="0" w:color="auto"/>
            </w:tcBorders>
          </w:tcPr>
          <w:p w14:paraId="3C705975" w14:textId="77777777" w:rsidR="005D2051" w:rsidRPr="00916F72" w:rsidRDefault="005D2051" w:rsidP="005D2051">
            <w:pPr>
              <w:ind w:left="-114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59167106" w14:textId="55002A91" w:rsidR="00BC4D0A" w:rsidRPr="005D2051" w:rsidRDefault="00BC4D0A" w:rsidP="005D20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D2051">
        <w:rPr>
          <w:rFonts w:ascii="Times New Roman" w:hAnsi="Times New Roman" w:cs="Times New Roman"/>
          <w:sz w:val="16"/>
          <w:szCs w:val="16"/>
        </w:rPr>
        <w:t>(data)</w:t>
      </w:r>
    </w:p>
    <w:p w14:paraId="12B85801" w14:textId="03144060" w:rsidR="00BC4D0A" w:rsidRDefault="00BC4D0A" w:rsidP="009D0E9F">
      <w:pPr>
        <w:spacing w:after="0"/>
        <w:jc w:val="center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Kaunas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617EEA" w14:paraId="70310CBA" w14:textId="77777777" w:rsidTr="00B07676">
        <w:tc>
          <w:tcPr>
            <w:tcW w:w="9771" w:type="dxa"/>
          </w:tcPr>
          <w:p w14:paraId="56AAC414" w14:textId="77777777" w:rsidR="00617EEA" w:rsidRDefault="00617EEA" w:rsidP="00B07676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617EEA" w14:paraId="49C9B4B2" w14:textId="77777777" w:rsidTr="00B07676">
        <w:tc>
          <w:tcPr>
            <w:tcW w:w="9771" w:type="dxa"/>
          </w:tcPr>
          <w:p w14:paraId="24C23721" w14:textId="77777777" w:rsidR="00617EEA" w:rsidRDefault="00617EEA" w:rsidP="00B07676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617EEA" w14:paraId="7AA813C9" w14:textId="77777777" w:rsidTr="00B07676">
        <w:tc>
          <w:tcPr>
            <w:tcW w:w="9771" w:type="dxa"/>
          </w:tcPr>
          <w:p w14:paraId="5A25E3FC" w14:textId="77777777" w:rsidR="00617EEA" w:rsidRDefault="00617EEA" w:rsidP="00B07676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617EEA" w14:paraId="6D8356A0" w14:textId="77777777" w:rsidTr="00B07676">
        <w:tc>
          <w:tcPr>
            <w:tcW w:w="9771" w:type="dxa"/>
          </w:tcPr>
          <w:p w14:paraId="1D0BECAC" w14:textId="77777777" w:rsidR="00617EEA" w:rsidRDefault="00617EEA" w:rsidP="00B07676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617EEA" w14:paraId="1126E181" w14:textId="77777777" w:rsidTr="00B07676">
        <w:tc>
          <w:tcPr>
            <w:tcW w:w="9771" w:type="dxa"/>
          </w:tcPr>
          <w:p w14:paraId="629F37A7" w14:textId="77777777" w:rsidR="00617EEA" w:rsidRDefault="00617EEA" w:rsidP="00B07676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617EEA" w14:paraId="4364F733" w14:textId="77777777" w:rsidTr="00B07676">
        <w:tc>
          <w:tcPr>
            <w:tcW w:w="9771" w:type="dxa"/>
          </w:tcPr>
          <w:p w14:paraId="1BA5D18E" w14:textId="77777777" w:rsidR="00617EEA" w:rsidRDefault="00617EEA" w:rsidP="00B07676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14:paraId="07ED4AB9" w14:textId="6AEBBB0C" w:rsidR="00A501DC" w:rsidRPr="005D2051" w:rsidRDefault="00183058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D2051">
        <w:rPr>
          <w:rFonts w:ascii="Times New Roman" w:hAnsi="Times New Roman" w:cs="Times New Roman"/>
          <w:b/>
          <w:bCs/>
          <w:i/>
          <w:iCs/>
        </w:rPr>
        <w:t>P</w:t>
      </w:r>
      <w:r w:rsidR="0092015B" w:rsidRPr="005D2051">
        <w:rPr>
          <w:rFonts w:ascii="Times New Roman" w:hAnsi="Times New Roman" w:cs="Times New Roman"/>
          <w:b/>
          <w:bCs/>
          <w:i/>
          <w:iCs/>
        </w:rPr>
        <w:t>atvirtinu, kad esu susipažinęs (-</w:t>
      </w:r>
      <w:r w:rsidR="0007044A" w:rsidRPr="005D2051">
        <w:rPr>
          <w:rFonts w:ascii="Times New Roman" w:hAnsi="Times New Roman" w:cs="Times New Roman"/>
          <w:b/>
          <w:bCs/>
          <w:i/>
          <w:iCs/>
        </w:rPr>
        <w:t xml:space="preserve">usi) su </w:t>
      </w:r>
      <w:r w:rsidR="00500C26" w:rsidRPr="005D2051">
        <w:rPr>
          <w:rFonts w:ascii="Times New Roman" w:hAnsi="Times New Roman" w:cs="Times New Roman"/>
          <w:b/>
          <w:bCs/>
          <w:i/>
          <w:iCs/>
        </w:rPr>
        <w:t>studijas reglamentuojančiais teisės aktais</w:t>
      </w:r>
      <w:r w:rsidR="00735C03" w:rsidRPr="005D2051">
        <w:rPr>
          <w:rFonts w:ascii="Times New Roman" w:hAnsi="Times New Roman" w:cs="Times New Roman"/>
          <w:b/>
          <w:bCs/>
          <w:i/>
          <w:iCs/>
        </w:rPr>
        <w:t>.</w:t>
      </w:r>
    </w:p>
    <w:p w14:paraId="659CF915" w14:textId="520C7810" w:rsidR="00F862EC" w:rsidRPr="008208DC" w:rsidRDefault="00F862EC" w:rsidP="007118F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3679"/>
      </w:tblGrid>
      <w:tr w:rsidR="00405116" w:rsidRPr="008208DC" w14:paraId="27FA1CF4" w14:textId="77777777" w:rsidTr="002D6CBB">
        <w:tc>
          <w:tcPr>
            <w:tcW w:w="2268" w:type="dxa"/>
            <w:tcBorders>
              <w:bottom w:val="single" w:sz="4" w:space="0" w:color="auto"/>
            </w:tcBorders>
          </w:tcPr>
          <w:p w14:paraId="3FEA3087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547560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1279E8B" w14:textId="77777777" w:rsidR="00405116" w:rsidRPr="008208DC" w:rsidRDefault="00405116" w:rsidP="0071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DA" w:rsidRPr="00916F72" w14:paraId="6B565F80" w14:textId="77777777" w:rsidTr="002D6CBB">
        <w:tc>
          <w:tcPr>
            <w:tcW w:w="2268" w:type="dxa"/>
            <w:tcBorders>
              <w:top w:val="single" w:sz="4" w:space="0" w:color="auto"/>
            </w:tcBorders>
          </w:tcPr>
          <w:p w14:paraId="1253E18B" w14:textId="337E8EFD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18FF" w:rsidRPr="00916F72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70040C7" w14:textId="31F380F9" w:rsidR="005837DA" w:rsidRPr="00916F72" w:rsidRDefault="005837DA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FC1DD60" w14:textId="05DAF4EE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3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837DA" w:rsidRPr="00916F72">
              <w:rPr>
                <w:rFonts w:ascii="Times New Roman" w:hAnsi="Times New Roman" w:cs="Times New Roman"/>
                <w:sz w:val="20"/>
                <w:szCs w:val="20"/>
              </w:rPr>
              <w:t>ardas, pavardė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5418BEC" w14:textId="49FA60E2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2563A6A1" w14:textId="7AFC30DF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37EBD8AB" w14:textId="6DE3E31F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5A8D15A5" w14:textId="71843EAB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977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132"/>
      </w:tblGrid>
      <w:tr w:rsidR="00DC4E93" w14:paraId="3BF5E2DB" w14:textId="77777777" w:rsidTr="0093660A">
        <w:tc>
          <w:tcPr>
            <w:tcW w:w="9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5D916" w14:textId="77777777" w:rsidR="00DC4E93" w:rsidRPr="00A7270B" w:rsidRDefault="00DC4E93" w:rsidP="001C0E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4E93" w14:paraId="7A0C6219" w14:textId="77777777" w:rsidTr="0093660A">
        <w:tc>
          <w:tcPr>
            <w:tcW w:w="9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CB86F" w14:textId="77777777" w:rsidR="00DC4E93" w:rsidRPr="00A7270B" w:rsidRDefault="00DC4E93" w:rsidP="001C0E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4E93" w14:paraId="00249385" w14:textId="77777777" w:rsidTr="0093660A">
        <w:tblPrEx>
          <w:tblBorders>
            <w:bottom w:val="none" w:sz="0" w:space="0" w:color="auto"/>
          </w:tblBorders>
        </w:tblPrEx>
        <w:trPr>
          <w:gridAfter w:val="1"/>
          <w:wAfter w:w="132" w:type="dxa"/>
        </w:trPr>
        <w:tc>
          <w:tcPr>
            <w:tcW w:w="9639" w:type="dxa"/>
            <w:tcBorders>
              <w:top w:val="single" w:sz="4" w:space="0" w:color="auto"/>
            </w:tcBorders>
          </w:tcPr>
          <w:p w14:paraId="481C48E0" w14:textId="4355945C" w:rsidR="00DC4E93" w:rsidRPr="00B25E81" w:rsidRDefault="00DC4E93" w:rsidP="001C0E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5E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81C66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7740B9">
              <w:rPr>
                <w:rFonts w:ascii="Times New Roman" w:hAnsi="Times New Roman" w:cs="Times New Roman"/>
                <w:sz w:val="16"/>
                <w:szCs w:val="16"/>
              </w:rPr>
              <w:t>astabos</w:t>
            </w:r>
            <w:r w:rsidR="00957A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5E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163BF623" w14:textId="77777777" w:rsidR="00DC4E93" w:rsidRDefault="00DC4E93" w:rsidP="00DC4E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155E65A0" w14:textId="77777777" w:rsidR="00DC4E93" w:rsidRDefault="00DC4E93" w:rsidP="00DC4E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79651D41" w14:textId="37203FA0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6B359E16" w14:textId="02FE9E58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7D0D3C41" w14:textId="7FCD82D9" w:rsidR="00735C03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A21ABB5" w14:textId="77777777" w:rsidR="00735C03" w:rsidRPr="00B92EA9" w:rsidRDefault="00735C03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955"/>
      </w:tblGrid>
      <w:tr w:rsidR="007A7BB1" w14:paraId="5623F6FC" w14:textId="77777777" w:rsidTr="00183058">
        <w:tc>
          <w:tcPr>
            <w:tcW w:w="4248" w:type="dxa"/>
          </w:tcPr>
          <w:p w14:paraId="10224D93" w14:textId="314665F9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SUDERINTA</w:t>
            </w:r>
          </w:p>
        </w:tc>
        <w:tc>
          <w:tcPr>
            <w:tcW w:w="425" w:type="dxa"/>
          </w:tcPr>
          <w:p w14:paraId="0F06B442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F3DEFC4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7BB1" w14:paraId="3CEE29FE" w14:textId="77777777" w:rsidTr="00297B96">
        <w:trPr>
          <w:trHeight w:val="80"/>
        </w:trPr>
        <w:tc>
          <w:tcPr>
            <w:tcW w:w="4248" w:type="dxa"/>
          </w:tcPr>
          <w:p w14:paraId="3CC71802" w14:textId="571FC9C1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Dekanas</w:t>
            </w:r>
          </w:p>
        </w:tc>
        <w:tc>
          <w:tcPr>
            <w:tcW w:w="425" w:type="dxa"/>
          </w:tcPr>
          <w:p w14:paraId="3CF0E53C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09706D8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33CFAB6D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17CDBE7B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11456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9F8C20" w14:textId="50DE34D9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Registravo</w:t>
            </w:r>
          </w:p>
        </w:tc>
      </w:tr>
      <w:tr w:rsidR="00B764BE" w14:paraId="3330BEB2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2ABACBD1" w14:textId="119078B5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425" w:type="dxa"/>
          </w:tcPr>
          <w:p w14:paraId="5B29DE7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48C815" w14:textId="44D7A2DC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413BCC4B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737F6C4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68FB9C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2889959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7F4AC081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723C3642" w14:textId="3B0E2E12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  <w:tc>
          <w:tcPr>
            <w:tcW w:w="425" w:type="dxa"/>
          </w:tcPr>
          <w:p w14:paraId="0AFA69C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43B7DA9E" w14:textId="2C7545ED" w:rsidR="00B764BE" w:rsidRPr="00155035" w:rsidRDefault="00B764BE" w:rsidP="00B76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</w:tr>
      <w:tr w:rsidR="00B764BE" w14:paraId="0C2EC670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528C5E0E" w14:textId="77777777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012D27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E2E2ADA" w14:textId="2EEC4A0D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6CD897FF" w14:textId="77777777" w:rsidTr="00183058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6D3590F6" w14:textId="781CD602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  <w:tc>
          <w:tcPr>
            <w:tcW w:w="425" w:type="dxa"/>
          </w:tcPr>
          <w:p w14:paraId="3B0726F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C6F172B" w14:textId="2367906B" w:rsidR="00B764BE" w:rsidRPr="00155035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</w:tbl>
    <w:p w14:paraId="58540BB5" w14:textId="77777777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</w:rPr>
      </w:pPr>
    </w:p>
    <w:sectPr w:rsidR="007A7BB1" w:rsidSect="00B96F92">
      <w:headerReference w:type="default" r:id="rId7"/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2622" w14:textId="77777777" w:rsidR="002236ED" w:rsidRDefault="002236ED" w:rsidP="000B6A98">
      <w:pPr>
        <w:spacing w:after="0" w:line="240" w:lineRule="auto"/>
      </w:pPr>
      <w:r>
        <w:separator/>
      </w:r>
    </w:p>
  </w:endnote>
  <w:endnote w:type="continuationSeparator" w:id="0">
    <w:p w14:paraId="0E5F1410" w14:textId="77777777" w:rsidR="002236ED" w:rsidRDefault="002236ED" w:rsidP="000B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BDE4" w14:textId="77777777" w:rsidR="002236ED" w:rsidRDefault="002236ED" w:rsidP="000B6A98">
      <w:pPr>
        <w:spacing w:after="0" w:line="240" w:lineRule="auto"/>
      </w:pPr>
      <w:r>
        <w:separator/>
      </w:r>
    </w:p>
  </w:footnote>
  <w:footnote w:type="continuationSeparator" w:id="0">
    <w:p w14:paraId="023281BF" w14:textId="77777777" w:rsidR="002236ED" w:rsidRDefault="002236ED" w:rsidP="000B6A98">
      <w:pPr>
        <w:spacing w:after="0" w:line="240" w:lineRule="auto"/>
      </w:pPr>
      <w:r>
        <w:continuationSeparator/>
      </w:r>
    </w:p>
  </w:footnote>
  <w:footnote w:id="1">
    <w:p w14:paraId="65B3D278" w14:textId="5F4C49D0" w:rsidR="005D1C2F" w:rsidRPr="00BD1FE6" w:rsidRDefault="005D1C2F">
      <w:pPr>
        <w:pStyle w:val="FootnoteText"/>
        <w:rPr>
          <w:sz w:val="16"/>
          <w:szCs w:val="16"/>
        </w:rPr>
      </w:pPr>
      <w:r w:rsidRPr="00BD1FE6">
        <w:rPr>
          <w:rStyle w:val="FootnoteReference"/>
          <w:sz w:val="16"/>
          <w:szCs w:val="16"/>
        </w:rPr>
        <w:footnoteRef/>
      </w:r>
      <w:r w:rsidRPr="00BD1FE6">
        <w:rPr>
          <w:sz w:val="16"/>
          <w:szCs w:val="16"/>
        </w:rPr>
        <w:t xml:space="preserve"> VF- valstybės finansuojamos studijos, VNF – valstybės nefinansuojamos studijos, VNF ST – valstybės </w:t>
      </w:r>
      <w:r w:rsidR="002D5054" w:rsidRPr="00BD1FE6">
        <w:rPr>
          <w:sz w:val="16"/>
          <w:szCs w:val="16"/>
        </w:rPr>
        <w:t>nefinansuojamos su studijų stipendija, TF – tikslinis finansavimas, KT – kitos lėšos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DE12" w14:textId="5CFAA7EB" w:rsidR="005D2051" w:rsidRDefault="005D2051">
    <w:pPr>
      <w:pStyle w:val="Header"/>
    </w:pPr>
  </w:p>
  <w:tbl>
    <w:tblPr>
      <w:tblStyle w:val="TableGrid"/>
      <w:tblW w:w="3685" w:type="dxa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</w:tblGrid>
    <w:tr w:rsidR="005D2051" w:rsidRPr="00395812" w14:paraId="35FB4CDF" w14:textId="77777777" w:rsidTr="005D2051">
      <w:tc>
        <w:tcPr>
          <w:tcW w:w="3685" w:type="dxa"/>
        </w:tcPr>
        <w:p w14:paraId="10A21B3A" w14:textId="77777777" w:rsidR="005D2051" w:rsidRPr="00395812" w:rsidRDefault="005D2051" w:rsidP="005D2051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Vytauto Didžiojo universitetas</w:t>
          </w:r>
        </w:p>
      </w:tc>
    </w:tr>
    <w:tr w:rsidR="005D2051" w:rsidRPr="00395812" w14:paraId="778A30D6" w14:textId="77777777" w:rsidTr="005D2051">
      <w:tc>
        <w:tcPr>
          <w:tcW w:w="3685" w:type="dxa"/>
          <w:tcBorders>
            <w:bottom w:val="single" w:sz="4" w:space="0" w:color="auto"/>
          </w:tcBorders>
        </w:tcPr>
        <w:p w14:paraId="04C0E7D3" w14:textId="77777777" w:rsidR="005D2051" w:rsidRPr="00395812" w:rsidRDefault="005D2051" w:rsidP="005D2051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Gauta:</w:t>
          </w:r>
        </w:p>
      </w:tc>
    </w:tr>
    <w:tr w:rsidR="005D2051" w:rsidRPr="00395812" w14:paraId="5C0312DD" w14:textId="77777777" w:rsidTr="005D2051">
      <w:trPr>
        <w:trHeight w:val="70"/>
      </w:trPr>
      <w:tc>
        <w:tcPr>
          <w:tcW w:w="3685" w:type="dxa"/>
          <w:tcBorders>
            <w:top w:val="single" w:sz="4" w:space="0" w:color="auto"/>
          </w:tcBorders>
        </w:tcPr>
        <w:p w14:paraId="0B8081E0" w14:textId="77777777" w:rsidR="005D2051" w:rsidRPr="00395812" w:rsidRDefault="005D2051" w:rsidP="005D2051">
          <w:pPr>
            <w:pStyle w:val="Header"/>
            <w:ind w:firstLine="746"/>
            <w:rPr>
              <w:rFonts w:ascii="Times New Roman" w:hAnsi="Times New Roman" w:cs="Times New Roman"/>
              <w:sz w:val="16"/>
              <w:szCs w:val="16"/>
            </w:rPr>
          </w:pPr>
          <w:r w:rsidRPr="00395812">
            <w:rPr>
              <w:rFonts w:ascii="Times New Roman" w:hAnsi="Times New Roman" w:cs="Times New Roman"/>
              <w:sz w:val="16"/>
              <w:szCs w:val="16"/>
            </w:rPr>
            <w:t>(data)                (registracijos Nr.)</w:t>
          </w:r>
        </w:p>
      </w:tc>
    </w:tr>
  </w:tbl>
  <w:p w14:paraId="71051D0D" w14:textId="77777777" w:rsidR="005D2051" w:rsidRDefault="005D2051" w:rsidP="005D20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98"/>
    <w:rsid w:val="000114B6"/>
    <w:rsid w:val="000143F6"/>
    <w:rsid w:val="00014C18"/>
    <w:rsid w:val="000275F5"/>
    <w:rsid w:val="00030647"/>
    <w:rsid w:val="0004018E"/>
    <w:rsid w:val="0005510E"/>
    <w:rsid w:val="0007044A"/>
    <w:rsid w:val="00075CD8"/>
    <w:rsid w:val="00084A3D"/>
    <w:rsid w:val="000863F3"/>
    <w:rsid w:val="000908AB"/>
    <w:rsid w:val="000923DB"/>
    <w:rsid w:val="00092B97"/>
    <w:rsid w:val="000A5B63"/>
    <w:rsid w:val="000B4630"/>
    <w:rsid w:val="000B6A98"/>
    <w:rsid w:val="000B6F19"/>
    <w:rsid w:val="000C2611"/>
    <w:rsid w:val="000C4062"/>
    <w:rsid w:val="000E3A12"/>
    <w:rsid w:val="000F2F94"/>
    <w:rsid w:val="000F748A"/>
    <w:rsid w:val="001333D8"/>
    <w:rsid w:val="00141DB5"/>
    <w:rsid w:val="00155035"/>
    <w:rsid w:val="00155E0A"/>
    <w:rsid w:val="001632C5"/>
    <w:rsid w:val="001638B8"/>
    <w:rsid w:val="00183058"/>
    <w:rsid w:val="001859D6"/>
    <w:rsid w:val="0019786B"/>
    <w:rsid w:val="001A3BE1"/>
    <w:rsid w:val="001A6D64"/>
    <w:rsid w:val="001E2715"/>
    <w:rsid w:val="001E2A2D"/>
    <w:rsid w:val="001F78D4"/>
    <w:rsid w:val="00205652"/>
    <w:rsid w:val="002236ED"/>
    <w:rsid w:val="002276AC"/>
    <w:rsid w:val="002418D6"/>
    <w:rsid w:val="00252AFB"/>
    <w:rsid w:val="002703D8"/>
    <w:rsid w:val="00275DBD"/>
    <w:rsid w:val="00291180"/>
    <w:rsid w:val="00297B96"/>
    <w:rsid w:val="002D2C32"/>
    <w:rsid w:val="002D5054"/>
    <w:rsid w:val="002D688A"/>
    <w:rsid w:val="002D6CBB"/>
    <w:rsid w:val="00322456"/>
    <w:rsid w:val="0034633D"/>
    <w:rsid w:val="00365E2C"/>
    <w:rsid w:val="00374705"/>
    <w:rsid w:val="00394A1F"/>
    <w:rsid w:val="00397DAA"/>
    <w:rsid w:val="003D08E3"/>
    <w:rsid w:val="003E723B"/>
    <w:rsid w:val="00405116"/>
    <w:rsid w:val="00447DDB"/>
    <w:rsid w:val="00453B13"/>
    <w:rsid w:val="00492C01"/>
    <w:rsid w:val="004A41D5"/>
    <w:rsid w:val="004C7335"/>
    <w:rsid w:val="004E2E29"/>
    <w:rsid w:val="00500C26"/>
    <w:rsid w:val="00506807"/>
    <w:rsid w:val="00543A6B"/>
    <w:rsid w:val="005837DA"/>
    <w:rsid w:val="00597934"/>
    <w:rsid w:val="005B3C09"/>
    <w:rsid w:val="005D1C2F"/>
    <w:rsid w:val="005D2051"/>
    <w:rsid w:val="005D25F0"/>
    <w:rsid w:val="005E354D"/>
    <w:rsid w:val="005F32C3"/>
    <w:rsid w:val="006077C8"/>
    <w:rsid w:val="00617EEA"/>
    <w:rsid w:val="0062185F"/>
    <w:rsid w:val="0064013C"/>
    <w:rsid w:val="00681C66"/>
    <w:rsid w:val="006964AC"/>
    <w:rsid w:val="006B0107"/>
    <w:rsid w:val="006D27EA"/>
    <w:rsid w:val="006D3614"/>
    <w:rsid w:val="006F466E"/>
    <w:rsid w:val="00702EA2"/>
    <w:rsid w:val="0070369B"/>
    <w:rsid w:val="00706E4B"/>
    <w:rsid w:val="007118FF"/>
    <w:rsid w:val="00735C03"/>
    <w:rsid w:val="007603C5"/>
    <w:rsid w:val="007740B9"/>
    <w:rsid w:val="007A72B1"/>
    <w:rsid w:val="007A77FA"/>
    <w:rsid w:val="007A7BB1"/>
    <w:rsid w:val="007D0573"/>
    <w:rsid w:val="007E16E4"/>
    <w:rsid w:val="007E7399"/>
    <w:rsid w:val="008164B9"/>
    <w:rsid w:val="008208DC"/>
    <w:rsid w:val="008434C5"/>
    <w:rsid w:val="008714C8"/>
    <w:rsid w:val="00886B5E"/>
    <w:rsid w:val="008A3AED"/>
    <w:rsid w:val="008B26F2"/>
    <w:rsid w:val="008B5253"/>
    <w:rsid w:val="008B73F0"/>
    <w:rsid w:val="008C7638"/>
    <w:rsid w:val="008F11CB"/>
    <w:rsid w:val="009008FE"/>
    <w:rsid w:val="00915A9D"/>
    <w:rsid w:val="00916F72"/>
    <w:rsid w:val="0092015B"/>
    <w:rsid w:val="0093660A"/>
    <w:rsid w:val="00945C1B"/>
    <w:rsid w:val="00953F3B"/>
    <w:rsid w:val="00957ABA"/>
    <w:rsid w:val="00957E00"/>
    <w:rsid w:val="009772BA"/>
    <w:rsid w:val="00982DB2"/>
    <w:rsid w:val="00986A11"/>
    <w:rsid w:val="009A0E20"/>
    <w:rsid w:val="009A1AF6"/>
    <w:rsid w:val="009D0E9F"/>
    <w:rsid w:val="009E2831"/>
    <w:rsid w:val="009E592A"/>
    <w:rsid w:val="009E5E96"/>
    <w:rsid w:val="009F6803"/>
    <w:rsid w:val="00A43D5D"/>
    <w:rsid w:val="00A501DC"/>
    <w:rsid w:val="00A6764A"/>
    <w:rsid w:val="00A7039B"/>
    <w:rsid w:val="00A71BBE"/>
    <w:rsid w:val="00A71FEB"/>
    <w:rsid w:val="00A7270B"/>
    <w:rsid w:val="00A73BA7"/>
    <w:rsid w:val="00A76718"/>
    <w:rsid w:val="00AE1B11"/>
    <w:rsid w:val="00AF04C1"/>
    <w:rsid w:val="00AF1AD1"/>
    <w:rsid w:val="00B00F56"/>
    <w:rsid w:val="00B07676"/>
    <w:rsid w:val="00B25E81"/>
    <w:rsid w:val="00B27A39"/>
    <w:rsid w:val="00B36BEB"/>
    <w:rsid w:val="00B665C2"/>
    <w:rsid w:val="00B764BE"/>
    <w:rsid w:val="00B838F1"/>
    <w:rsid w:val="00B92EA9"/>
    <w:rsid w:val="00B96F92"/>
    <w:rsid w:val="00BA497A"/>
    <w:rsid w:val="00BB5497"/>
    <w:rsid w:val="00BC15EB"/>
    <w:rsid w:val="00BC4512"/>
    <w:rsid w:val="00BC4D0A"/>
    <w:rsid w:val="00BD1FE6"/>
    <w:rsid w:val="00BE380F"/>
    <w:rsid w:val="00C11257"/>
    <w:rsid w:val="00C17730"/>
    <w:rsid w:val="00C2271D"/>
    <w:rsid w:val="00C23047"/>
    <w:rsid w:val="00C23E10"/>
    <w:rsid w:val="00C27347"/>
    <w:rsid w:val="00C44D73"/>
    <w:rsid w:val="00C76514"/>
    <w:rsid w:val="00C8527C"/>
    <w:rsid w:val="00C85EAD"/>
    <w:rsid w:val="00C96DC9"/>
    <w:rsid w:val="00CA54BF"/>
    <w:rsid w:val="00CB46E3"/>
    <w:rsid w:val="00CD66D6"/>
    <w:rsid w:val="00D05227"/>
    <w:rsid w:val="00D170D2"/>
    <w:rsid w:val="00D17335"/>
    <w:rsid w:val="00D470AD"/>
    <w:rsid w:val="00D53500"/>
    <w:rsid w:val="00D8182C"/>
    <w:rsid w:val="00D858E0"/>
    <w:rsid w:val="00DB2A25"/>
    <w:rsid w:val="00DB4607"/>
    <w:rsid w:val="00DC4E93"/>
    <w:rsid w:val="00E03CBE"/>
    <w:rsid w:val="00E13C3F"/>
    <w:rsid w:val="00E34000"/>
    <w:rsid w:val="00E42F07"/>
    <w:rsid w:val="00E46BCC"/>
    <w:rsid w:val="00E47262"/>
    <w:rsid w:val="00E81C11"/>
    <w:rsid w:val="00EA44F0"/>
    <w:rsid w:val="00EB41D9"/>
    <w:rsid w:val="00EC4C58"/>
    <w:rsid w:val="00ED135F"/>
    <w:rsid w:val="00ED52BB"/>
    <w:rsid w:val="00EE0679"/>
    <w:rsid w:val="00EF084A"/>
    <w:rsid w:val="00F24AB6"/>
    <w:rsid w:val="00F67D48"/>
    <w:rsid w:val="00F728D0"/>
    <w:rsid w:val="00F82CB2"/>
    <w:rsid w:val="00F862EC"/>
    <w:rsid w:val="00F97B18"/>
    <w:rsid w:val="00FB035E"/>
    <w:rsid w:val="00FB5403"/>
    <w:rsid w:val="00FB70CF"/>
    <w:rsid w:val="00FC27EE"/>
    <w:rsid w:val="00FE2FB8"/>
    <w:rsid w:val="00FE58F7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BA44"/>
  <w15:chartTrackingRefBased/>
  <w15:docId w15:val="{8D017F02-BCB7-4138-ADD2-62BF5E1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B6A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A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A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63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3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63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051"/>
  </w:style>
  <w:style w:type="paragraph" w:styleId="Footer">
    <w:name w:val="footer"/>
    <w:basedOn w:val="Normal"/>
    <w:link w:val="FooterChar"/>
    <w:uiPriority w:val="99"/>
    <w:unhideWhenUsed/>
    <w:rsid w:val="005D2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7159-EF28-4487-B2D5-CD8EF7E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Rimutė Kunigonienė</dc:creator>
  <cp:keywords/>
  <dc:description/>
  <cp:lastModifiedBy>Daiva Ardzijauskienė</cp:lastModifiedBy>
  <cp:revision>3</cp:revision>
  <dcterms:created xsi:type="dcterms:W3CDTF">2022-12-14T13:12:00Z</dcterms:created>
  <dcterms:modified xsi:type="dcterms:W3CDTF">2022-12-14T13:13:00Z</dcterms:modified>
</cp:coreProperties>
</file>